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86EE" w14:textId="0A16A00C" w:rsidR="00296673" w:rsidRDefault="009560CB">
      <w:r>
        <w:t>Filozofija nauke (etnologija i antropologija)</w:t>
      </w:r>
    </w:p>
    <w:p w14:paraId="2106A78E" w14:textId="5B15CBBF" w:rsidR="009560CB" w:rsidRDefault="009560CB" w:rsidP="009560CB">
      <w:pPr>
        <w:pStyle w:val="ListParagraph"/>
        <w:numPr>
          <w:ilvl w:val="0"/>
          <w:numId w:val="1"/>
        </w:numPr>
      </w:pPr>
      <w:r>
        <w:t xml:space="preserve">Lenka </w:t>
      </w:r>
      <w:proofErr w:type="spellStart"/>
      <w:r>
        <w:t>Kalafatović</w:t>
      </w:r>
      <w:proofErr w:type="spellEnd"/>
      <w:r>
        <w:t xml:space="preserve"> 74 poena 8 (osam)</w:t>
      </w:r>
    </w:p>
    <w:p w14:paraId="6E364137" w14:textId="40BB4839" w:rsidR="009560CB" w:rsidRDefault="009560CB" w:rsidP="009560CB">
      <w:pPr>
        <w:pStyle w:val="ListParagraph"/>
        <w:numPr>
          <w:ilvl w:val="0"/>
          <w:numId w:val="1"/>
        </w:numPr>
      </w:pPr>
      <w:r>
        <w:t xml:space="preserve">Aurora </w:t>
      </w:r>
      <w:proofErr w:type="spellStart"/>
      <w:r>
        <w:t>Čobanović</w:t>
      </w:r>
      <w:proofErr w:type="spellEnd"/>
      <w:r>
        <w:t xml:space="preserve"> 61 poen 7 (sedam)</w:t>
      </w:r>
    </w:p>
    <w:p w14:paraId="6BCE8713" w14:textId="605A485D" w:rsidR="009560CB" w:rsidRDefault="009560CB" w:rsidP="009560CB">
      <w:pPr>
        <w:pStyle w:val="ListParagraph"/>
        <w:numPr>
          <w:ilvl w:val="0"/>
          <w:numId w:val="1"/>
        </w:numPr>
      </w:pPr>
      <w:r>
        <w:t>Pavle Banjac 51 poen 6 (šest)</w:t>
      </w:r>
    </w:p>
    <w:p w14:paraId="029710B9" w14:textId="45B06065" w:rsidR="009560CB" w:rsidRDefault="009560CB" w:rsidP="009560CB">
      <w:pPr>
        <w:pStyle w:val="ListParagraph"/>
        <w:numPr>
          <w:ilvl w:val="0"/>
          <w:numId w:val="1"/>
        </w:numPr>
      </w:pPr>
      <w:r>
        <w:t>Nikola Moskovljević 91 poen 10 (deset)</w:t>
      </w:r>
    </w:p>
    <w:p w14:paraId="1A6EDA83" w14:textId="73CBE645" w:rsidR="009560CB" w:rsidRDefault="009560CB" w:rsidP="009560CB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>
        <w:t>Lolić</w:t>
      </w:r>
      <w:proofErr w:type="spellEnd"/>
      <w:r>
        <w:t xml:space="preserve"> 81 poen 9 (devet)</w:t>
      </w:r>
    </w:p>
    <w:p w14:paraId="77B795EE" w14:textId="41E4CABD" w:rsidR="009560CB" w:rsidRPr="003B22B1" w:rsidRDefault="009560CB" w:rsidP="009560CB">
      <w:pPr>
        <w:pStyle w:val="ListParagraph"/>
      </w:pPr>
      <w:r>
        <w:t>Upisivanje ocen</w:t>
      </w:r>
      <w:r>
        <w:t>a</w:t>
      </w:r>
      <w:bookmarkStart w:id="0" w:name="_GoBack"/>
      <w:bookmarkEnd w:id="0"/>
      <w:r>
        <w:t>, sreda 22.1. u 10h, kabinet 357.</w:t>
      </w:r>
    </w:p>
    <w:p w14:paraId="704DE784" w14:textId="77777777" w:rsidR="009560CB" w:rsidRDefault="009560CB" w:rsidP="009560CB">
      <w:pPr>
        <w:pStyle w:val="ListParagraph"/>
      </w:pPr>
    </w:p>
    <w:sectPr w:rsidR="009560CB" w:rsidSect="00C8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978"/>
    <w:multiLevelType w:val="hybridMultilevel"/>
    <w:tmpl w:val="D78469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B"/>
    <w:rsid w:val="00296673"/>
    <w:rsid w:val="009560CB"/>
    <w:rsid w:val="00C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CE5E"/>
  <w15:chartTrackingRefBased/>
  <w15:docId w15:val="{F621E0B1-4ADF-4B43-A299-3EFE9C7F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Zorić</dc:creator>
  <cp:keywords/>
  <dc:description/>
  <cp:lastModifiedBy>Aleksandra Zorić</cp:lastModifiedBy>
  <cp:revision>1</cp:revision>
  <dcterms:created xsi:type="dcterms:W3CDTF">2020-01-19T09:10:00Z</dcterms:created>
  <dcterms:modified xsi:type="dcterms:W3CDTF">2020-01-19T09:18:00Z</dcterms:modified>
</cp:coreProperties>
</file>